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705006" w:rsidRDefault="00705006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705006" w:rsidRDefault="0081786C" w:rsidP="00705006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 12.09.2017 № 637-НПА</w:t>
      </w:r>
    </w:p>
    <w:p w:rsidR="00705006" w:rsidRDefault="00705006" w:rsidP="00705006">
      <w:pPr>
        <w:ind w:left="5529"/>
        <w:jc w:val="both"/>
        <w:rPr>
          <w:sz w:val="24"/>
          <w:szCs w:val="24"/>
        </w:rPr>
      </w:pPr>
    </w:p>
    <w:p w:rsidR="0047188E" w:rsidRPr="006B21D3" w:rsidRDefault="00705006" w:rsidP="0047188E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5529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17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9956D6">
        <w:trPr>
          <w:trHeight w:val="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70500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DF270D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0D" w:rsidRPr="006B21D3" w:rsidRDefault="00DF270D" w:rsidP="009956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F0A21">
              <w:rPr>
                <w:rFonts w:eastAsia="Calibri"/>
                <w:sz w:val="24"/>
                <w:szCs w:val="24"/>
                <w:lang w:eastAsia="en-US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0D" w:rsidRDefault="00DF270D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46733,23</w:t>
            </w:r>
          </w:p>
        </w:tc>
      </w:tr>
      <w:tr w:rsidR="0047188E" w:rsidRPr="006B21D3" w:rsidTr="009956D6">
        <w:trPr>
          <w:trHeight w:val="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2C57B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69008,23</w:t>
            </w:r>
          </w:p>
        </w:tc>
      </w:tr>
      <w:tr w:rsidR="0047188E" w:rsidRPr="006B21D3" w:rsidTr="009956D6">
        <w:trPr>
          <w:trHeight w:val="11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8B031F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47188E" w:rsidRPr="006B21D3" w:rsidTr="009956D6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9956D6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10275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49233,23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  <w:tr w:rsidR="00E84183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6B21D3" w:rsidRDefault="00E84183" w:rsidP="009956D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83" w:rsidRPr="008B031F" w:rsidRDefault="00E84183" w:rsidP="00E84183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</w:t>
            </w:r>
            <w:r w:rsidRPr="00E84183">
              <w:rPr>
                <w:rFonts w:eastAsia="Calibri"/>
                <w:i/>
                <w:sz w:val="24"/>
                <w:szCs w:val="24"/>
              </w:rPr>
              <w:t xml:space="preserve"> проведение мероприятий по восстановлению автомобильных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3" w:rsidRDefault="00E84183" w:rsidP="009956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46733,23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9956D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233270"/>
    <w:rsid w:val="002C57BF"/>
    <w:rsid w:val="00416255"/>
    <w:rsid w:val="0047188E"/>
    <w:rsid w:val="004A7DB4"/>
    <w:rsid w:val="006B21D3"/>
    <w:rsid w:val="00705006"/>
    <w:rsid w:val="0081786C"/>
    <w:rsid w:val="00842019"/>
    <w:rsid w:val="008B031F"/>
    <w:rsid w:val="009956D6"/>
    <w:rsid w:val="009F153A"/>
    <w:rsid w:val="00A66ED7"/>
    <w:rsid w:val="00A9774E"/>
    <w:rsid w:val="00AB1666"/>
    <w:rsid w:val="00B15210"/>
    <w:rsid w:val="00BF2DB2"/>
    <w:rsid w:val="00BF51D8"/>
    <w:rsid w:val="00CF0FCA"/>
    <w:rsid w:val="00D050C0"/>
    <w:rsid w:val="00DE62AD"/>
    <w:rsid w:val="00DF270D"/>
    <w:rsid w:val="00E271C7"/>
    <w:rsid w:val="00E8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4</cp:revision>
  <cp:lastPrinted>2017-08-15T04:54:00Z</cp:lastPrinted>
  <dcterms:created xsi:type="dcterms:W3CDTF">2017-08-15T04:49:00Z</dcterms:created>
  <dcterms:modified xsi:type="dcterms:W3CDTF">2017-09-21T22:31:00Z</dcterms:modified>
</cp:coreProperties>
</file>