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855C7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55C70" w:rsidRPr="00855C70">
        <w:rPr>
          <w:rFonts w:ascii="Times New Roman" w:hAnsi="Times New Roman" w:cs="Times New Roman"/>
          <w:sz w:val="24"/>
          <w:szCs w:val="24"/>
        </w:rPr>
        <w:t>2</w:t>
      </w:r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716FA7">
        <w:rPr>
          <w:rFonts w:ascii="Times New Roman" w:hAnsi="Times New Roman" w:cs="Times New Roman"/>
          <w:sz w:val="24"/>
          <w:szCs w:val="24"/>
        </w:rPr>
        <w:t>5</w:t>
      </w:r>
      <w:r w:rsidRPr="00F677A2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16FA7">
        <w:rPr>
          <w:rFonts w:ascii="Times New Roman" w:hAnsi="Times New Roman" w:cs="Times New Roman"/>
          <w:sz w:val="24"/>
          <w:szCs w:val="24"/>
        </w:rPr>
        <w:t>6</w:t>
      </w:r>
      <w:r w:rsidRPr="00F677A2">
        <w:rPr>
          <w:rFonts w:ascii="Times New Roman" w:hAnsi="Times New Roman" w:cs="Times New Roman"/>
          <w:sz w:val="24"/>
          <w:szCs w:val="24"/>
        </w:rPr>
        <w:t xml:space="preserve"> и 202</w:t>
      </w:r>
      <w:r w:rsidR="00716FA7">
        <w:rPr>
          <w:rFonts w:ascii="Times New Roman" w:hAnsi="Times New Roman" w:cs="Times New Roman"/>
          <w:sz w:val="24"/>
          <w:szCs w:val="24"/>
        </w:rPr>
        <w:t>7</w:t>
      </w:r>
      <w:r w:rsidRPr="00F677A2">
        <w:rPr>
          <w:rFonts w:ascii="Times New Roman" w:hAnsi="Times New Roman" w:cs="Times New Roman"/>
          <w:sz w:val="24"/>
          <w:szCs w:val="24"/>
        </w:rPr>
        <w:t xml:space="preserve"> годов</w:t>
      </w:r>
    </w:p>
    <w:tbl>
      <w:tblPr>
        <w:tblW w:w="14881" w:type="dxa"/>
        <w:tblInd w:w="94" w:type="dxa"/>
        <w:tblLook w:val="04A0" w:firstRow="1" w:lastRow="0" w:firstColumn="1" w:lastColumn="0" w:noHBand="0" w:noVBand="1"/>
      </w:tblPr>
      <w:tblGrid>
        <w:gridCol w:w="6620"/>
        <w:gridCol w:w="2784"/>
        <w:gridCol w:w="2551"/>
        <w:gridCol w:w="2917"/>
        <w:gridCol w:w="9"/>
      </w:tblGrid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33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84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Объём бюджетных ассигнований на исполнение публичных нормативных обязательств 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на исполнение публичных нормативных обязательств Лесозаводского городского округа </w:t>
            </w:r>
          </w:p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</w:t>
            </w:r>
            <w:r w:rsidR="0071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 w:rsidR="0071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202</w:t>
            </w:r>
            <w:r w:rsidR="0071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 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330"/>
        </w:trPr>
        <w:tc>
          <w:tcPr>
            <w:tcW w:w="6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290" w:rsidRPr="00F677A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817290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умма, рублей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716F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716F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716F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B2260" w:rsidRPr="00F677A2" w:rsidTr="00BB2260">
        <w:trPr>
          <w:gridAfter w:val="1"/>
          <w:wAfter w:w="9" w:type="dxa"/>
          <w:trHeight w:val="867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60" w:rsidRPr="00F677A2" w:rsidRDefault="00BB2260" w:rsidP="00BB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2260" w:rsidRPr="00BB2260" w:rsidRDefault="00BB2260" w:rsidP="00BB226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2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32 868 737,15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2260" w:rsidRPr="00BB2260" w:rsidRDefault="00BB2260" w:rsidP="00BB226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2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35 322 394,90</w:t>
            </w:r>
          </w:p>
        </w:tc>
        <w:tc>
          <w:tcPr>
            <w:tcW w:w="2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2260" w:rsidRPr="00BB2260" w:rsidRDefault="00BB2260" w:rsidP="00BB226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2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37 154 493,05</w:t>
            </w:r>
          </w:p>
        </w:tc>
      </w:tr>
      <w:tr w:rsidR="00F677A2" w:rsidRPr="00F677A2" w:rsidTr="004D789C">
        <w:trPr>
          <w:gridAfter w:val="1"/>
          <w:wAfter w:w="9" w:type="dxa"/>
          <w:trHeight w:val="10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F677A2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Компенсация части родительской платы за содержание ребенка (присмотр и уход за ребёнком)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716FA7" w:rsidRDefault="0055529C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9 737 106,00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716FA7" w:rsidRDefault="00716FA7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</w:t>
            </w:r>
            <w:r w:rsidR="0055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</w:t>
            </w:r>
            <w:r w:rsidR="0055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716FA7" w:rsidRDefault="00716FA7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</w:t>
            </w:r>
            <w:r w:rsidR="0055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</w:t>
            </w:r>
            <w:r w:rsidR="0055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25574" w:rsidRPr="00F677A2" w:rsidTr="00C25574">
        <w:trPr>
          <w:gridAfter w:val="1"/>
          <w:wAfter w:w="9" w:type="dxa"/>
          <w:trHeight w:val="824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574" w:rsidRPr="00BB2260" w:rsidRDefault="00C25574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574" w:rsidRPr="00BB2260" w:rsidRDefault="00C25574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260">
              <w:rPr>
                <w:rFonts w:ascii="Times New Roman" w:eastAsia="Times New Roman" w:hAnsi="Times New Roman" w:cs="Times New Roman"/>
                <w:sz w:val="24"/>
                <w:szCs w:val="24"/>
              </w:rPr>
              <w:t>600 000,00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574" w:rsidRPr="00BB2260" w:rsidRDefault="00C25574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574" w:rsidRPr="00BB2260" w:rsidRDefault="00C25574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BB2260" w:rsidRPr="00F677A2" w:rsidTr="00BB2260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60" w:rsidRPr="00BB2260" w:rsidRDefault="00BB2260" w:rsidP="00BB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60" w:rsidRPr="00BB2260" w:rsidRDefault="0055529C" w:rsidP="00BB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43 205 843,15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60" w:rsidRPr="00BB2260" w:rsidRDefault="00BB2260" w:rsidP="00BB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260">
              <w:rPr>
                <w:rFonts w:ascii="Times New Roman" w:hAnsi="Times New Roman" w:cs="Times New Roman"/>
                <w:sz w:val="24"/>
                <w:szCs w:val="24"/>
              </w:rPr>
              <w:t>46 0</w:t>
            </w:r>
            <w:r w:rsidR="0055529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BB226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55529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BB2260">
              <w:rPr>
                <w:rFonts w:ascii="Times New Roman" w:hAnsi="Times New Roman" w:cs="Times New Roman"/>
                <w:sz w:val="24"/>
                <w:szCs w:val="24"/>
              </w:rPr>
              <w:t>,90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60" w:rsidRPr="00BB2260" w:rsidRDefault="00BB2260" w:rsidP="00BB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260">
              <w:rPr>
                <w:rFonts w:ascii="Times New Roman" w:hAnsi="Times New Roman" w:cs="Times New Roman"/>
                <w:sz w:val="24"/>
                <w:szCs w:val="24"/>
              </w:rPr>
              <w:t>48 28</w:t>
            </w:r>
            <w:r w:rsidR="005552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B226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55529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bookmarkStart w:id="0" w:name="_GoBack"/>
            <w:bookmarkEnd w:id="0"/>
            <w:r w:rsidRPr="00BB2260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</w:tr>
    </w:tbl>
    <w:p w:rsidR="006E176D" w:rsidRDefault="006E176D"/>
    <w:sectPr w:rsidR="006E176D" w:rsidSect="00817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90"/>
    <w:rsid w:val="0055529C"/>
    <w:rsid w:val="006E176D"/>
    <w:rsid w:val="00716FA7"/>
    <w:rsid w:val="00817290"/>
    <w:rsid w:val="00832B02"/>
    <w:rsid w:val="00855C70"/>
    <w:rsid w:val="009058DC"/>
    <w:rsid w:val="00BB2260"/>
    <w:rsid w:val="00C25574"/>
    <w:rsid w:val="00F677A2"/>
    <w:rsid w:val="00FA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6FAAC"/>
  <w15:docId w15:val="{EA8DC3FF-F86B-4583-8200-8502AC58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5</cp:revision>
  <dcterms:created xsi:type="dcterms:W3CDTF">2024-12-18T05:27:00Z</dcterms:created>
  <dcterms:modified xsi:type="dcterms:W3CDTF">2024-12-22T01:44:00Z</dcterms:modified>
</cp:coreProperties>
</file>