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8D" w:rsidRPr="006F5755" w:rsidRDefault="003B7F8D" w:rsidP="00C330F8">
      <w:pPr>
        <w:ind w:firstLine="4500"/>
        <w:jc w:val="both"/>
        <w:rPr>
          <w:sz w:val="28"/>
          <w:szCs w:val="28"/>
        </w:rPr>
      </w:pPr>
      <w:r w:rsidRPr="0012543E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</w:t>
      </w:r>
      <w:r w:rsidR="00C330F8">
        <w:rPr>
          <w:sz w:val="26"/>
          <w:szCs w:val="26"/>
        </w:rPr>
        <w:t xml:space="preserve">                  </w:t>
      </w:r>
    </w:p>
    <w:p w:rsidR="003B7F8D" w:rsidRDefault="00552CE2" w:rsidP="00552CE2">
      <w:pPr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F5755" w:rsidRPr="006F5755" w:rsidRDefault="006F5755" w:rsidP="003B7F8D">
      <w:pPr>
        <w:ind w:firstLine="4500"/>
        <w:jc w:val="right"/>
        <w:rPr>
          <w:sz w:val="28"/>
          <w:szCs w:val="28"/>
        </w:rPr>
        <w:sectPr w:rsidR="006F5755" w:rsidRPr="006F5755" w:rsidSect="006F5755">
          <w:pgSz w:w="11906" w:h="16838"/>
          <w:pgMar w:top="709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</w:p>
    <w:p w:rsidR="00552CE2" w:rsidRDefault="00552CE2" w:rsidP="00552CE2">
      <w:pPr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3B7F8D" w:rsidRPr="006F5755" w:rsidRDefault="00552CE2" w:rsidP="00552CE2">
      <w:pPr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УТВЕРЖДЕН</w:t>
      </w:r>
    </w:p>
    <w:p w:rsidR="003B7F8D" w:rsidRPr="006F5755" w:rsidRDefault="003B7F8D" w:rsidP="003B7F8D">
      <w:pPr>
        <w:ind w:firstLine="4500"/>
        <w:jc w:val="right"/>
        <w:rPr>
          <w:sz w:val="28"/>
          <w:szCs w:val="28"/>
        </w:rPr>
      </w:pPr>
      <w:r w:rsidRPr="006F5755">
        <w:rPr>
          <w:sz w:val="28"/>
          <w:szCs w:val="28"/>
        </w:rPr>
        <w:t xml:space="preserve">           постановлени</w:t>
      </w:r>
      <w:r w:rsidR="00A36C6F" w:rsidRPr="006F5755">
        <w:rPr>
          <w:sz w:val="28"/>
          <w:szCs w:val="28"/>
        </w:rPr>
        <w:t>ем</w:t>
      </w:r>
      <w:r w:rsidRPr="006F5755">
        <w:rPr>
          <w:sz w:val="28"/>
          <w:szCs w:val="28"/>
        </w:rPr>
        <w:t xml:space="preserve"> администрации</w:t>
      </w:r>
    </w:p>
    <w:p w:rsidR="003B7F8D" w:rsidRPr="006F5755" w:rsidRDefault="00552CE2" w:rsidP="003B7F8D">
      <w:pPr>
        <w:ind w:firstLine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7F8D" w:rsidRPr="006F5755">
        <w:rPr>
          <w:sz w:val="28"/>
          <w:szCs w:val="28"/>
        </w:rPr>
        <w:t>Лесозаводского  городского округа</w:t>
      </w:r>
    </w:p>
    <w:p w:rsidR="003B7F8D" w:rsidRPr="006F5755" w:rsidRDefault="00552CE2" w:rsidP="00552CE2">
      <w:pPr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7F8D" w:rsidRPr="006F5755">
        <w:rPr>
          <w:sz w:val="28"/>
          <w:szCs w:val="28"/>
        </w:rPr>
        <w:t xml:space="preserve">   от  </w:t>
      </w:r>
      <w:r w:rsidR="00B747E7">
        <w:rPr>
          <w:sz w:val="28"/>
          <w:szCs w:val="28"/>
        </w:rPr>
        <w:t>27.07.2020</w:t>
      </w:r>
      <w:r w:rsidR="003B7F8D" w:rsidRPr="006F5755">
        <w:rPr>
          <w:sz w:val="28"/>
          <w:szCs w:val="28"/>
        </w:rPr>
        <w:t xml:space="preserve"> № </w:t>
      </w:r>
      <w:r w:rsidR="00B747E7">
        <w:rPr>
          <w:sz w:val="28"/>
          <w:szCs w:val="28"/>
        </w:rPr>
        <w:t>903</w:t>
      </w:r>
      <w:bookmarkStart w:id="0" w:name="_GoBack"/>
      <w:bookmarkEnd w:id="0"/>
    </w:p>
    <w:p w:rsidR="009A6B32" w:rsidRPr="006F5755" w:rsidRDefault="009A6B32" w:rsidP="003B7F8D">
      <w:pPr>
        <w:ind w:firstLine="4500"/>
        <w:jc w:val="right"/>
        <w:rPr>
          <w:sz w:val="28"/>
          <w:szCs w:val="28"/>
        </w:rPr>
      </w:pPr>
    </w:p>
    <w:p w:rsidR="003B7F8D" w:rsidRPr="006F5755" w:rsidRDefault="003B7F8D" w:rsidP="003B7F8D">
      <w:pPr>
        <w:jc w:val="center"/>
        <w:rPr>
          <w:b/>
          <w:sz w:val="28"/>
          <w:szCs w:val="28"/>
        </w:rPr>
      </w:pPr>
      <w:r w:rsidRPr="006F5755">
        <w:rPr>
          <w:b/>
          <w:sz w:val="28"/>
          <w:szCs w:val="28"/>
        </w:rPr>
        <w:t>СОСТАВ</w:t>
      </w:r>
    </w:p>
    <w:p w:rsidR="003B7F8D" w:rsidRPr="006F5755" w:rsidRDefault="003B7F8D" w:rsidP="003B7F8D">
      <w:pPr>
        <w:jc w:val="center"/>
        <w:rPr>
          <w:b/>
          <w:sz w:val="28"/>
          <w:szCs w:val="28"/>
        </w:rPr>
      </w:pPr>
      <w:r w:rsidRPr="006F5755">
        <w:rPr>
          <w:b/>
          <w:sz w:val="28"/>
          <w:szCs w:val="28"/>
        </w:rPr>
        <w:t>антинаркотической комиссии Лесозаводского городского округа</w:t>
      </w:r>
    </w:p>
    <w:p w:rsidR="00DE50B7" w:rsidRPr="006F5755" w:rsidRDefault="00DE50B7" w:rsidP="003B7F8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10"/>
        <w:gridCol w:w="6"/>
        <w:gridCol w:w="5911"/>
      </w:tblGrid>
      <w:tr w:rsidR="005C4372" w:rsidRPr="006F5755" w:rsidTr="007E4B88">
        <w:tc>
          <w:tcPr>
            <w:tcW w:w="2943" w:type="dxa"/>
          </w:tcPr>
          <w:p w:rsidR="005C4372" w:rsidRPr="006F5755" w:rsidRDefault="005C4372">
            <w:pPr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16" w:type="dxa"/>
            <w:gridSpan w:val="2"/>
          </w:tcPr>
          <w:p w:rsidR="005C4372" w:rsidRPr="006F5755" w:rsidRDefault="005C4372">
            <w:pPr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-</w:t>
            </w:r>
          </w:p>
        </w:tc>
        <w:tc>
          <w:tcPr>
            <w:tcW w:w="5911" w:type="dxa"/>
          </w:tcPr>
          <w:p w:rsidR="005C4372" w:rsidRPr="006F5755" w:rsidRDefault="005C4372" w:rsidP="005C4372">
            <w:pPr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глава Лесозаводского городского округа;</w:t>
            </w:r>
          </w:p>
          <w:p w:rsidR="00DB391D" w:rsidRDefault="00DB391D" w:rsidP="005C4372">
            <w:pPr>
              <w:rPr>
                <w:sz w:val="28"/>
                <w:szCs w:val="28"/>
              </w:rPr>
            </w:pPr>
          </w:p>
          <w:p w:rsidR="00552CE2" w:rsidRPr="006F5755" w:rsidRDefault="00552CE2" w:rsidP="005C4372">
            <w:pPr>
              <w:rPr>
                <w:sz w:val="28"/>
                <w:szCs w:val="28"/>
              </w:rPr>
            </w:pPr>
          </w:p>
        </w:tc>
      </w:tr>
      <w:tr w:rsidR="005C4372" w:rsidRPr="006F5755" w:rsidTr="007E4B88">
        <w:tc>
          <w:tcPr>
            <w:tcW w:w="2943" w:type="dxa"/>
          </w:tcPr>
          <w:p w:rsidR="005C4372" w:rsidRPr="006F5755" w:rsidRDefault="005C4372" w:rsidP="004C1727">
            <w:pPr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 xml:space="preserve">Заместитель </w:t>
            </w:r>
          </w:p>
          <w:p w:rsidR="005C4372" w:rsidRPr="006F5755" w:rsidRDefault="005C4372" w:rsidP="004C1727">
            <w:pPr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председателя комиссии</w:t>
            </w:r>
          </w:p>
        </w:tc>
        <w:tc>
          <w:tcPr>
            <w:tcW w:w="316" w:type="dxa"/>
            <w:gridSpan w:val="2"/>
          </w:tcPr>
          <w:p w:rsidR="005C4372" w:rsidRPr="006F5755" w:rsidRDefault="005C4372" w:rsidP="004C1727">
            <w:pPr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-</w:t>
            </w:r>
          </w:p>
          <w:p w:rsidR="005C4372" w:rsidRPr="006F5755" w:rsidRDefault="005C4372" w:rsidP="005C4372">
            <w:pPr>
              <w:rPr>
                <w:sz w:val="28"/>
                <w:szCs w:val="28"/>
              </w:rPr>
            </w:pPr>
          </w:p>
        </w:tc>
        <w:tc>
          <w:tcPr>
            <w:tcW w:w="5911" w:type="dxa"/>
          </w:tcPr>
          <w:p w:rsidR="005C4372" w:rsidRPr="006F5755" w:rsidRDefault="005C4372" w:rsidP="005C4372">
            <w:pPr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начальник МО МВД России «Лесозаводский»;</w:t>
            </w:r>
          </w:p>
          <w:p w:rsidR="005C4372" w:rsidRPr="006F5755" w:rsidRDefault="005C4372" w:rsidP="005C4372">
            <w:pPr>
              <w:rPr>
                <w:sz w:val="28"/>
                <w:szCs w:val="28"/>
              </w:rPr>
            </w:pPr>
          </w:p>
          <w:p w:rsidR="00DB391D" w:rsidRDefault="00DB391D" w:rsidP="005C4372">
            <w:pPr>
              <w:rPr>
                <w:sz w:val="28"/>
                <w:szCs w:val="28"/>
              </w:rPr>
            </w:pPr>
          </w:p>
          <w:p w:rsidR="00552CE2" w:rsidRPr="006F5755" w:rsidRDefault="00552CE2" w:rsidP="005C4372">
            <w:pPr>
              <w:rPr>
                <w:sz w:val="28"/>
                <w:szCs w:val="28"/>
              </w:rPr>
            </w:pPr>
          </w:p>
        </w:tc>
      </w:tr>
      <w:tr w:rsidR="005C4372" w:rsidRPr="006F5755" w:rsidTr="007E4B88">
        <w:tc>
          <w:tcPr>
            <w:tcW w:w="2943" w:type="dxa"/>
          </w:tcPr>
          <w:p w:rsidR="005C4372" w:rsidRPr="006F5755" w:rsidRDefault="005C4372" w:rsidP="004C1727">
            <w:pPr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 xml:space="preserve">Заместитель </w:t>
            </w:r>
          </w:p>
          <w:p w:rsidR="005C4372" w:rsidRPr="006F5755" w:rsidRDefault="005C4372" w:rsidP="004C1727">
            <w:pPr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председателя комиссии</w:t>
            </w:r>
          </w:p>
        </w:tc>
        <w:tc>
          <w:tcPr>
            <w:tcW w:w="316" w:type="dxa"/>
            <w:gridSpan w:val="2"/>
          </w:tcPr>
          <w:p w:rsidR="005C4372" w:rsidRPr="006F5755" w:rsidRDefault="005C4372" w:rsidP="00E8183A">
            <w:pPr>
              <w:ind w:left="317" w:hanging="317"/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-</w:t>
            </w:r>
          </w:p>
          <w:p w:rsidR="005C4372" w:rsidRPr="006F5755" w:rsidRDefault="005C4372" w:rsidP="005C4372">
            <w:pPr>
              <w:rPr>
                <w:sz w:val="28"/>
                <w:szCs w:val="28"/>
              </w:rPr>
            </w:pPr>
          </w:p>
        </w:tc>
        <w:tc>
          <w:tcPr>
            <w:tcW w:w="5911" w:type="dxa"/>
          </w:tcPr>
          <w:p w:rsidR="005C4372" w:rsidRPr="006F5755" w:rsidRDefault="005C4372" w:rsidP="005C4372">
            <w:pPr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заместитель главы администрации(</w:t>
            </w:r>
            <w:r w:rsidR="007E4B88">
              <w:rPr>
                <w:sz w:val="28"/>
                <w:szCs w:val="28"/>
              </w:rPr>
              <w:t xml:space="preserve">по </w:t>
            </w:r>
            <w:r w:rsidR="00552CE2">
              <w:rPr>
                <w:sz w:val="28"/>
                <w:szCs w:val="28"/>
              </w:rPr>
              <w:t xml:space="preserve">социальным </w:t>
            </w:r>
            <w:r w:rsidRPr="006F5755">
              <w:rPr>
                <w:sz w:val="28"/>
                <w:szCs w:val="28"/>
              </w:rPr>
              <w:t>вопросам)</w:t>
            </w:r>
            <w:r w:rsidR="00EC11A8" w:rsidRPr="006F5755">
              <w:rPr>
                <w:sz w:val="28"/>
                <w:szCs w:val="28"/>
              </w:rPr>
              <w:t>;</w:t>
            </w:r>
          </w:p>
          <w:p w:rsidR="00DB391D" w:rsidRDefault="00DB391D" w:rsidP="005C4372">
            <w:pPr>
              <w:rPr>
                <w:sz w:val="28"/>
                <w:szCs w:val="28"/>
              </w:rPr>
            </w:pPr>
          </w:p>
          <w:p w:rsidR="00552CE2" w:rsidRPr="006F5755" w:rsidRDefault="00552CE2" w:rsidP="005C4372">
            <w:pPr>
              <w:rPr>
                <w:sz w:val="28"/>
                <w:szCs w:val="28"/>
              </w:rPr>
            </w:pPr>
          </w:p>
        </w:tc>
      </w:tr>
      <w:tr w:rsidR="005C4372" w:rsidRPr="006F5755" w:rsidTr="007E4B88">
        <w:tc>
          <w:tcPr>
            <w:tcW w:w="2943" w:type="dxa"/>
          </w:tcPr>
          <w:p w:rsidR="005C4372" w:rsidRPr="006F5755" w:rsidRDefault="005C4372">
            <w:pPr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6" w:type="dxa"/>
            <w:gridSpan w:val="2"/>
          </w:tcPr>
          <w:p w:rsidR="005C4372" w:rsidRPr="006F5755" w:rsidRDefault="005C4372" w:rsidP="00E8183A">
            <w:pPr>
              <w:ind w:left="317" w:hanging="317"/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-</w:t>
            </w:r>
          </w:p>
          <w:p w:rsidR="005C4372" w:rsidRPr="006F5755" w:rsidRDefault="005C4372" w:rsidP="00E8183A">
            <w:pPr>
              <w:ind w:left="317" w:hanging="317"/>
              <w:rPr>
                <w:sz w:val="28"/>
                <w:szCs w:val="28"/>
              </w:rPr>
            </w:pPr>
          </w:p>
          <w:p w:rsidR="005C4372" w:rsidRPr="006F5755" w:rsidRDefault="005C4372" w:rsidP="005C4372">
            <w:pPr>
              <w:rPr>
                <w:sz w:val="28"/>
                <w:szCs w:val="28"/>
              </w:rPr>
            </w:pPr>
          </w:p>
        </w:tc>
        <w:tc>
          <w:tcPr>
            <w:tcW w:w="5911" w:type="dxa"/>
          </w:tcPr>
          <w:p w:rsidR="005C4372" w:rsidRPr="006F5755" w:rsidRDefault="005C4372" w:rsidP="005C4372">
            <w:pPr>
              <w:ind w:left="30"/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 xml:space="preserve">специалист по молодежной политике МКУ </w:t>
            </w:r>
          </w:p>
          <w:p w:rsidR="005C4372" w:rsidRPr="006F5755" w:rsidRDefault="005C4372" w:rsidP="005C4372">
            <w:pPr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«Управление культуры, молодежной политики и спорта Лесозаводского городского округа»</w:t>
            </w:r>
            <w:r w:rsidR="00EC11A8" w:rsidRPr="006F5755">
              <w:rPr>
                <w:sz w:val="28"/>
                <w:szCs w:val="28"/>
              </w:rPr>
              <w:t>;</w:t>
            </w:r>
          </w:p>
          <w:p w:rsidR="00DB391D" w:rsidRPr="006F5755" w:rsidRDefault="00DB391D" w:rsidP="005C4372">
            <w:pPr>
              <w:rPr>
                <w:sz w:val="28"/>
                <w:szCs w:val="28"/>
              </w:rPr>
            </w:pPr>
          </w:p>
        </w:tc>
      </w:tr>
      <w:tr w:rsidR="005C4372" w:rsidRPr="006F5755" w:rsidTr="007E4B88">
        <w:trPr>
          <w:trHeight w:val="553"/>
        </w:trPr>
        <w:tc>
          <w:tcPr>
            <w:tcW w:w="2943" w:type="dxa"/>
          </w:tcPr>
          <w:p w:rsidR="005C4372" w:rsidRPr="006F5755" w:rsidRDefault="005C4372">
            <w:pPr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316" w:type="dxa"/>
            <w:gridSpan w:val="2"/>
          </w:tcPr>
          <w:p w:rsidR="005C4372" w:rsidRPr="006F5755" w:rsidRDefault="005C4372" w:rsidP="00E8183A">
            <w:pPr>
              <w:ind w:left="317" w:hanging="317"/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-</w:t>
            </w:r>
          </w:p>
          <w:p w:rsidR="005C4372" w:rsidRPr="006F5755" w:rsidRDefault="005C4372" w:rsidP="005C4372">
            <w:pPr>
              <w:rPr>
                <w:sz w:val="28"/>
                <w:szCs w:val="28"/>
              </w:rPr>
            </w:pPr>
          </w:p>
        </w:tc>
        <w:tc>
          <w:tcPr>
            <w:tcW w:w="5911" w:type="dxa"/>
          </w:tcPr>
          <w:p w:rsidR="005C4372" w:rsidRPr="006F5755" w:rsidRDefault="005C4372" w:rsidP="005C4372">
            <w:pPr>
              <w:ind w:left="30"/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 xml:space="preserve">начальник ОНК МО МВД России </w:t>
            </w:r>
          </w:p>
          <w:p w:rsidR="00161202" w:rsidRPr="006F5755" w:rsidRDefault="005C4372" w:rsidP="005C4372">
            <w:pPr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«Лесозаводский»;</w:t>
            </w:r>
          </w:p>
          <w:p w:rsidR="00DB391D" w:rsidRPr="006F5755" w:rsidRDefault="00DB391D" w:rsidP="005C4372">
            <w:pPr>
              <w:rPr>
                <w:sz w:val="28"/>
                <w:szCs w:val="28"/>
              </w:rPr>
            </w:pPr>
          </w:p>
        </w:tc>
      </w:tr>
      <w:tr w:rsidR="005C4372" w:rsidRPr="006F5755" w:rsidTr="007E4B88">
        <w:tc>
          <w:tcPr>
            <w:tcW w:w="2943" w:type="dxa"/>
          </w:tcPr>
          <w:p w:rsidR="005C4372" w:rsidRPr="006F5755" w:rsidRDefault="005C4372">
            <w:pPr>
              <w:rPr>
                <w:sz w:val="28"/>
                <w:szCs w:val="28"/>
              </w:rPr>
            </w:pPr>
          </w:p>
        </w:tc>
        <w:tc>
          <w:tcPr>
            <w:tcW w:w="316" w:type="dxa"/>
            <w:gridSpan w:val="2"/>
          </w:tcPr>
          <w:p w:rsidR="005C4372" w:rsidRPr="006F5755" w:rsidRDefault="00161202" w:rsidP="00E8183A">
            <w:pPr>
              <w:ind w:left="317" w:hanging="317"/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-</w:t>
            </w:r>
          </w:p>
        </w:tc>
        <w:tc>
          <w:tcPr>
            <w:tcW w:w="5911" w:type="dxa"/>
          </w:tcPr>
          <w:p w:rsidR="005C4372" w:rsidRPr="006F5755" w:rsidRDefault="00161202" w:rsidP="00161202">
            <w:pPr>
              <w:ind w:left="30"/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начальник отдела развития села и сельского хозяйства администрации Лесозаводского городского округа;</w:t>
            </w:r>
          </w:p>
          <w:p w:rsidR="00DB391D" w:rsidRPr="006F5755" w:rsidRDefault="00DB391D" w:rsidP="00161202">
            <w:pPr>
              <w:ind w:left="30"/>
              <w:rPr>
                <w:sz w:val="28"/>
                <w:szCs w:val="28"/>
              </w:rPr>
            </w:pPr>
          </w:p>
        </w:tc>
      </w:tr>
      <w:tr w:rsidR="005C4372" w:rsidRPr="006F5755" w:rsidTr="007E4B88">
        <w:tc>
          <w:tcPr>
            <w:tcW w:w="2943" w:type="dxa"/>
          </w:tcPr>
          <w:p w:rsidR="005C4372" w:rsidRPr="006F5755" w:rsidRDefault="005C4372">
            <w:pPr>
              <w:rPr>
                <w:sz w:val="28"/>
                <w:szCs w:val="28"/>
              </w:rPr>
            </w:pPr>
          </w:p>
        </w:tc>
        <w:tc>
          <w:tcPr>
            <w:tcW w:w="316" w:type="dxa"/>
            <w:gridSpan w:val="2"/>
          </w:tcPr>
          <w:p w:rsidR="005C4372" w:rsidRPr="006F5755" w:rsidRDefault="00161202" w:rsidP="00E8183A">
            <w:pPr>
              <w:ind w:left="317" w:hanging="317"/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-</w:t>
            </w:r>
          </w:p>
        </w:tc>
        <w:tc>
          <w:tcPr>
            <w:tcW w:w="5911" w:type="dxa"/>
          </w:tcPr>
          <w:p w:rsidR="005C4372" w:rsidRPr="006F5755" w:rsidRDefault="003D35AA" w:rsidP="003D35AA">
            <w:pPr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начальник МКУ «Управление образования Лесозаводского городского округа»;</w:t>
            </w:r>
          </w:p>
          <w:p w:rsidR="00DB391D" w:rsidRPr="006F5755" w:rsidRDefault="00DB391D" w:rsidP="003D35AA">
            <w:pPr>
              <w:rPr>
                <w:sz w:val="28"/>
                <w:szCs w:val="28"/>
              </w:rPr>
            </w:pPr>
          </w:p>
        </w:tc>
      </w:tr>
      <w:tr w:rsidR="005C4372" w:rsidRPr="006F5755" w:rsidTr="007E4B88">
        <w:tc>
          <w:tcPr>
            <w:tcW w:w="2943" w:type="dxa"/>
          </w:tcPr>
          <w:p w:rsidR="005C4372" w:rsidRPr="006F5755" w:rsidRDefault="005C4372">
            <w:pPr>
              <w:rPr>
                <w:sz w:val="28"/>
                <w:szCs w:val="28"/>
              </w:rPr>
            </w:pPr>
          </w:p>
        </w:tc>
        <w:tc>
          <w:tcPr>
            <w:tcW w:w="316" w:type="dxa"/>
            <w:gridSpan w:val="2"/>
          </w:tcPr>
          <w:p w:rsidR="005C4372" w:rsidRPr="006F5755" w:rsidRDefault="00161202" w:rsidP="00E8183A">
            <w:pPr>
              <w:ind w:left="317" w:hanging="317"/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-</w:t>
            </w:r>
          </w:p>
        </w:tc>
        <w:tc>
          <w:tcPr>
            <w:tcW w:w="5911" w:type="dxa"/>
          </w:tcPr>
          <w:p w:rsidR="005C4372" w:rsidRPr="006F5755" w:rsidRDefault="003D35AA" w:rsidP="003D35AA">
            <w:pPr>
              <w:ind w:firstLine="30"/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директор Лесозаводского филиала КГБПОУ «Владивостокский базовый медицинский колледж»;</w:t>
            </w:r>
          </w:p>
          <w:p w:rsidR="00DB391D" w:rsidRPr="006F5755" w:rsidRDefault="00DB391D" w:rsidP="003D35AA">
            <w:pPr>
              <w:ind w:firstLine="30"/>
              <w:rPr>
                <w:sz w:val="28"/>
                <w:szCs w:val="28"/>
              </w:rPr>
            </w:pPr>
          </w:p>
        </w:tc>
      </w:tr>
      <w:tr w:rsidR="003D35AA" w:rsidRPr="006F5755" w:rsidTr="007E4B88">
        <w:tc>
          <w:tcPr>
            <w:tcW w:w="2943" w:type="dxa"/>
          </w:tcPr>
          <w:p w:rsidR="003D35AA" w:rsidRPr="006F5755" w:rsidRDefault="003D35AA">
            <w:pPr>
              <w:rPr>
                <w:sz w:val="28"/>
                <w:szCs w:val="28"/>
              </w:rPr>
            </w:pPr>
          </w:p>
        </w:tc>
        <w:tc>
          <w:tcPr>
            <w:tcW w:w="316" w:type="dxa"/>
            <w:gridSpan w:val="2"/>
          </w:tcPr>
          <w:p w:rsidR="003D35AA" w:rsidRPr="006F5755" w:rsidRDefault="003D35AA" w:rsidP="00E8183A">
            <w:pPr>
              <w:ind w:left="317" w:hanging="317"/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-</w:t>
            </w:r>
          </w:p>
        </w:tc>
        <w:tc>
          <w:tcPr>
            <w:tcW w:w="5911" w:type="dxa"/>
          </w:tcPr>
          <w:p w:rsidR="003D35AA" w:rsidRPr="006F5755" w:rsidRDefault="003D35AA" w:rsidP="00D14081">
            <w:pPr>
              <w:jc w:val="both"/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директор КГАПОУ «Лесоза</w:t>
            </w:r>
            <w:r w:rsidR="00EC11A8" w:rsidRPr="006F5755">
              <w:rPr>
                <w:sz w:val="28"/>
                <w:szCs w:val="28"/>
              </w:rPr>
              <w:t>водский индустриальный колледж»;</w:t>
            </w:r>
          </w:p>
          <w:p w:rsidR="00DB391D" w:rsidRPr="006F5755" w:rsidRDefault="00DB391D" w:rsidP="00D14081">
            <w:pPr>
              <w:jc w:val="both"/>
              <w:rPr>
                <w:sz w:val="28"/>
                <w:szCs w:val="28"/>
              </w:rPr>
            </w:pPr>
          </w:p>
        </w:tc>
      </w:tr>
      <w:tr w:rsidR="003D35AA" w:rsidRPr="006F5755" w:rsidTr="007E4B88">
        <w:tc>
          <w:tcPr>
            <w:tcW w:w="2943" w:type="dxa"/>
          </w:tcPr>
          <w:p w:rsidR="003D35AA" w:rsidRPr="006F5755" w:rsidRDefault="003D35AA">
            <w:pPr>
              <w:rPr>
                <w:sz w:val="28"/>
                <w:szCs w:val="28"/>
              </w:rPr>
            </w:pPr>
          </w:p>
        </w:tc>
        <w:tc>
          <w:tcPr>
            <w:tcW w:w="316" w:type="dxa"/>
            <w:gridSpan w:val="2"/>
          </w:tcPr>
          <w:p w:rsidR="003D35AA" w:rsidRPr="006F5755" w:rsidRDefault="003D35AA" w:rsidP="00E8183A">
            <w:pPr>
              <w:ind w:left="317" w:hanging="317"/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-</w:t>
            </w:r>
          </w:p>
        </w:tc>
        <w:tc>
          <w:tcPr>
            <w:tcW w:w="5911" w:type="dxa"/>
          </w:tcPr>
          <w:p w:rsidR="003D35AA" w:rsidRPr="006F5755" w:rsidRDefault="003D35AA" w:rsidP="00D14081">
            <w:pPr>
              <w:jc w:val="both"/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начальник отделения по Лесозаводскому городскому округу КГКУ «Центр социальной поддержки населения Приморского края»;</w:t>
            </w:r>
          </w:p>
          <w:p w:rsidR="00DB391D" w:rsidRPr="006F5755" w:rsidRDefault="00DB391D" w:rsidP="00D14081">
            <w:pPr>
              <w:jc w:val="both"/>
              <w:rPr>
                <w:sz w:val="28"/>
                <w:szCs w:val="28"/>
              </w:rPr>
            </w:pPr>
          </w:p>
        </w:tc>
      </w:tr>
      <w:tr w:rsidR="003D35AA" w:rsidRPr="006F5755" w:rsidTr="007E4B88">
        <w:tc>
          <w:tcPr>
            <w:tcW w:w="2943" w:type="dxa"/>
          </w:tcPr>
          <w:p w:rsidR="003D35AA" w:rsidRPr="006F5755" w:rsidRDefault="003D35AA">
            <w:pPr>
              <w:rPr>
                <w:sz w:val="28"/>
                <w:szCs w:val="28"/>
              </w:rPr>
            </w:pPr>
          </w:p>
        </w:tc>
        <w:tc>
          <w:tcPr>
            <w:tcW w:w="316" w:type="dxa"/>
            <w:gridSpan w:val="2"/>
          </w:tcPr>
          <w:p w:rsidR="003D35AA" w:rsidRPr="006F5755" w:rsidRDefault="003D35AA" w:rsidP="00E8183A">
            <w:pPr>
              <w:ind w:left="317" w:hanging="317"/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-</w:t>
            </w:r>
          </w:p>
        </w:tc>
        <w:tc>
          <w:tcPr>
            <w:tcW w:w="5911" w:type="dxa"/>
          </w:tcPr>
          <w:p w:rsidR="003D35AA" w:rsidRPr="006F5755" w:rsidRDefault="003D35AA" w:rsidP="00732402">
            <w:pPr>
              <w:jc w:val="both"/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психиатр-нарколог КГБУЗ «Лесозаводская ЦГБ»;</w:t>
            </w:r>
          </w:p>
          <w:p w:rsidR="00BC7C65" w:rsidRPr="006F5755" w:rsidRDefault="00BC7C65" w:rsidP="009A6B32">
            <w:pPr>
              <w:jc w:val="both"/>
              <w:rPr>
                <w:sz w:val="28"/>
                <w:szCs w:val="28"/>
              </w:rPr>
            </w:pPr>
          </w:p>
        </w:tc>
      </w:tr>
      <w:tr w:rsidR="003D35AA" w:rsidRPr="006F5755" w:rsidTr="007E4B88">
        <w:tc>
          <w:tcPr>
            <w:tcW w:w="2943" w:type="dxa"/>
          </w:tcPr>
          <w:p w:rsidR="003D35AA" w:rsidRPr="006F5755" w:rsidRDefault="003D35AA">
            <w:pPr>
              <w:rPr>
                <w:sz w:val="28"/>
                <w:szCs w:val="28"/>
              </w:rPr>
            </w:pPr>
          </w:p>
        </w:tc>
        <w:tc>
          <w:tcPr>
            <w:tcW w:w="316" w:type="dxa"/>
            <w:gridSpan w:val="2"/>
          </w:tcPr>
          <w:p w:rsidR="003D35AA" w:rsidRPr="006F5755" w:rsidRDefault="003D35AA" w:rsidP="00E8183A">
            <w:pPr>
              <w:ind w:left="317" w:hanging="317"/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-</w:t>
            </w:r>
          </w:p>
        </w:tc>
        <w:tc>
          <w:tcPr>
            <w:tcW w:w="5911" w:type="dxa"/>
          </w:tcPr>
          <w:p w:rsidR="003D35AA" w:rsidRPr="006F5755" w:rsidRDefault="003D35AA" w:rsidP="00732402">
            <w:pPr>
              <w:jc w:val="both"/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начальник линейного отделения полиции на станции Ружино;</w:t>
            </w:r>
          </w:p>
          <w:p w:rsidR="00DB391D" w:rsidRPr="006F5755" w:rsidRDefault="00DB391D" w:rsidP="00732402">
            <w:pPr>
              <w:jc w:val="both"/>
              <w:rPr>
                <w:sz w:val="28"/>
                <w:szCs w:val="28"/>
              </w:rPr>
            </w:pPr>
          </w:p>
        </w:tc>
      </w:tr>
      <w:tr w:rsidR="005C4372" w:rsidRPr="006F5755" w:rsidTr="007E4B88">
        <w:trPr>
          <w:trHeight w:val="869"/>
        </w:trPr>
        <w:tc>
          <w:tcPr>
            <w:tcW w:w="2943" w:type="dxa"/>
          </w:tcPr>
          <w:p w:rsidR="005C4372" w:rsidRPr="006F5755" w:rsidRDefault="005C4372">
            <w:pPr>
              <w:rPr>
                <w:sz w:val="28"/>
                <w:szCs w:val="28"/>
              </w:rPr>
            </w:pPr>
          </w:p>
        </w:tc>
        <w:tc>
          <w:tcPr>
            <w:tcW w:w="316" w:type="dxa"/>
            <w:gridSpan w:val="2"/>
          </w:tcPr>
          <w:p w:rsidR="005C4372" w:rsidRPr="006F5755" w:rsidRDefault="003D35AA" w:rsidP="00E8183A">
            <w:pPr>
              <w:ind w:left="317" w:hanging="317"/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-</w:t>
            </w:r>
          </w:p>
        </w:tc>
        <w:tc>
          <w:tcPr>
            <w:tcW w:w="5911" w:type="dxa"/>
          </w:tcPr>
          <w:p w:rsidR="009A6B32" w:rsidRPr="006F5755" w:rsidRDefault="00EC11A8" w:rsidP="009A6B32">
            <w:pPr>
              <w:ind w:left="30" w:hanging="30"/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заместитель начальника ОВО по городу Лесозаводску филиала ФГКУ «УВО ВНГ России по Приморскому краю»;</w:t>
            </w:r>
          </w:p>
          <w:p w:rsidR="00305273" w:rsidRPr="006F5755" w:rsidRDefault="00305273" w:rsidP="009A6B32">
            <w:pPr>
              <w:ind w:left="30" w:hanging="30"/>
              <w:rPr>
                <w:sz w:val="28"/>
                <w:szCs w:val="28"/>
              </w:rPr>
            </w:pPr>
          </w:p>
        </w:tc>
      </w:tr>
      <w:tr w:rsidR="00EC11A8" w:rsidRPr="006F5755" w:rsidTr="007E4B88">
        <w:tc>
          <w:tcPr>
            <w:tcW w:w="2943" w:type="dxa"/>
          </w:tcPr>
          <w:p w:rsidR="00EC11A8" w:rsidRPr="006F5755" w:rsidRDefault="00EC11A8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EC11A8" w:rsidRPr="006F5755" w:rsidRDefault="00EC11A8" w:rsidP="00DB391D">
            <w:pPr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-</w:t>
            </w:r>
          </w:p>
        </w:tc>
        <w:tc>
          <w:tcPr>
            <w:tcW w:w="5917" w:type="dxa"/>
            <w:gridSpan w:val="2"/>
          </w:tcPr>
          <w:p w:rsidR="00EC11A8" w:rsidRPr="006F5755" w:rsidRDefault="00EC11A8" w:rsidP="00DE50B7">
            <w:pPr>
              <w:jc w:val="both"/>
              <w:rPr>
                <w:sz w:val="28"/>
                <w:szCs w:val="28"/>
              </w:rPr>
            </w:pPr>
            <w:r w:rsidRPr="006F5755">
              <w:rPr>
                <w:sz w:val="28"/>
                <w:szCs w:val="28"/>
              </w:rPr>
              <w:t>представитель Думы Лесозаводского городского округа (по согласованию).</w:t>
            </w:r>
          </w:p>
        </w:tc>
      </w:tr>
    </w:tbl>
    <w:p w:rsidR="003B7F8D" w:rsidRDefault="003B7F8D"/>
    <w:sectPr w:rsidR="003B7F8D" w:rsidSect="00BC7C65">
      <w:type w:val="continuous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43"/>
    <w:rsid w:val="000B5443"/>
    <w:rsid w:val="00161202"/>
    <w:rsid w:val="00305273"/>
    <w:rsid w:val="003B7F8D"/>
    <w:rsid w:val="003D35AA"/>
    <w:rsid w:val="004439EF"/>
    <w:rsid w:val="00454F0F"/>
    <w:rsid w:val="004C1727"/>
    <w:rsid w:val="00552CE2"/>
    <w:rsid w:val="005C4372"/>
    <w:rsid w:val="006676A1"/>
    <w:rsid w:val="006C4DF7"/>
    <w:rsid w:val="006F5755"/>
    <w:rsid w:val="007E4B88"/>
    <w:rsid w:val="00984584"/>
    <w:rsid w:val="009A6B32"/>
    <w:rsid w:val="009D4EFC"/>
    <w:rsid w:val="00A36C6F"/>
    <w:rsid w:val="00B747E7"/>
    <w:rsid w:val="00BC7C65"/>
    <w:rsid w:val="00C330F8"/>
    <w:rsid w:val="00DB391D"/>
    <w:rsid w:val="00DE50B7"/>
    <w:rsid w:val="00E8183A"/>
    <w:rsid w:val="00EC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6</cp:revision>
  <cp:lastPrinted>2020-07-21T00:01:00Z</cp:lastPrinted>
  <dcterms:created xsi:type="dcterms:W3CDTF">2020-07-20T23:09:00Z</dcterms:created>
  <dcterms:modified xsi:type="dcterms:W3CDTF">2020-07-27T06:40:00Z</dcterms:modified>
</cp:coreProperties>
</file>